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5A" w:rsidRPr="001A433B" w:rsidRDefault="00C96F5A" w:rsidP="00D074AE">
      <w:pPr>
        <w:jc w:val="center"/>
        <w:rPr>
          <w:rFonts w:cs="B Titr"/>
          <w:b/>
          <w:bCs/>
          <w:sz w:val="28"/>
          <w:szCs w:val="28"/>
          <w:rtl/>
        </w:rPr>
      </w:pPr>
      <w:r w:rsidRPr="001A433B">
        <w:rPr>
          <w:rFonts w:cs="B Titr" w:hint="cs"/>
          <w:b/>
          <w:bCs/>
          <w:sz w:val="28"/>
          <w:szCs w:val="28"/>
          <w:rtl/>
        </w:rPr>
        <w:t>اسامی داوطلبان عضویت در شورای صنفی</w:t>
      </w:r>
      <w:r w:rsidR="00D074AE">
        <w:rPr>
          <w:rFonts w:cs="B Titr" w:hint="cs"/>
          <w:b/>
          <w:bCs/>
          <w:sz w:val="28"/>
          <w:szCs w:val="28"/>
          <w:rtl/>
        </w:rPr>
        <w:t xml:space="preserve"> </w:t>
      </w:r>
      <w:r w:rsidR="00D074AE">
        <w:rPr>
          <w:rFonts w:cs="B Titr" w:hint="cs"/>
          <w:b/>
          <w:bCs/>
          <w:sz w:val="36"/>
          <w:szCs w:val="36"/>
          <w:rtl/>
        </w:rPr>
        <w:t xml:space="preserve">1400   </w:t>
      </w:r>
      <w:r w:rsidRPr="001A433B">
        <w:rPr>
          <w:rFonts w:cs="B Titr" w:hint="cs"/>
          <w:b/>
          <w:bCs/>
          <w:sz w:val="36"/>
          <w:szCs w:val="36"/>
          <w:rtl/>
        </w:rPr>
        <w:t xml:space="preserve">  </w:t>
      </w:r>
    </w:p>
    <w:p w:rsidR="00C96F5A" w:rsidRDefault="006E23AB" w:rsidP="00D074AE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دانشکده </w:t>
      </w:r>
      <w:r w:rsidRPr="006E23AB">
        <w:rPr>
          <w:rFonts w:cs="B Titr" w:hint="cs"/>
          <w:b/>
          <w:bCs/>
          <w:sz w:val="28"/>
          <w:szCs w:val="28"/>
          <w:u w:val="single"/>
          <w:rtl/>
        </w:rPr>
        <w:t xml:space="preserve">علوم </w:t>
      </w:r>
      <w:r w:rsidR="00D074AE">
        <w:rPr>
          <w:rFonts w:cs="B Titr" w:hint="cs"/>
          <w:b/>
          <w:bCs/>
          <w:sz w:val="28"/>
          <w:szCs w:val="28"/>
          <w:u w:val="single"/>
          <w:rtl/>
        </w:rPr>
        <w:t>اجتماعی</w:t>
      </w:r>
    </w:p>
    <w:tbl>
      <w:tblPr>
        <w:tblStyle w:val="TableGrid"/>
        <w:tblpPr w:leftFromText="180" w:rightFromText="180" w:vertAnchor="text" w:horzAnchor="margin" w:tblpXSpec="center" w:tblpY="636"/>
        <w:bidiVisual/>
        <w:tblW w:w="9470" w:type="dxa"/>
        <w:tblLook w:val="04A0" w:firstRow="1" w:lastRow="0" w:firstColumn="1" w:lastColumn="0" w:noHBand="0" w:noVBand="1"/>
      </w:tblPr>
      <w:tblGrid>
        <w:gridCol w:w="724"/>
        <w:gridCol w:w="2792"/>
        <w:gridCol w:w="1690"/>
        <w:gridCol w:w="1712"/>
        <w:gridCol w:w="2552"/>
      </w:tblGrid>
      <w:tr w:rsidR="006E23AB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23AB" w:rsidRPr="004B6A05" w:rsidRDefault="006E23AB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23AB" w:rsidRPr="004B6A05" w:rsidRDefault="006E23AB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23AB" w:rsidRPr="004B6A05" w:rsidRDefault="006E23AB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23AB" w:rsidRPr="004B6A05" w:rsidRDefault="006E23AB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23AB" w:rsidRPr="004B6A05" w:rsidRDefault="006E23AB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6E23AB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3AB" w:rsidRPr="004B6A05" w:rsidRDefault="006E23AB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محمد  احمدی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9812144101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211697" w:rsidRDefault="00D074AE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520600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رفاه اجتماعی</w:t>
            </w:r>
          </w:p>
        </w:tc>
      </w:tr>
      <w:tr w:rsidR="006E23AB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3AB" w:rsidRDefault="006E23AB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محمد نجفی زاده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9912140179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211697" w:rsidRDefault="006E23AB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="00D074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6E23AB" w:rsidRPr="00D074AE" w:rsidRDefault="00D074AE" w:rsidP="00520600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مردم شناسی</w:t>
            </w:r>
          </w:p>
        </w:tc>
      </w:tr>
      <w:tr w:rsidR="00520600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بهرامی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9912130027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</w:t>
            </w:r>
          </w:p>
        </w:tc>
      </w:tr>
      <w:tr w:rsidR="00520600" w:rsidRPr="00D034A7" w:rsidTr="00520600">
        <w:trPr>
          <w:trHeight w:val="36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 تک مرتصوی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981212101025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</w:t>
            </w:r>
          </w:p>
        </w:tc>
      </w:tr>
      <w:tr w:rsidR="00520600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محمدمهدی حسنی ولاشجردی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9912130045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مجتبی خیری مقدم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9912130052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ریحانه خراسانی لواسانی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981212102008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شیوا مرادی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981212101024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سلطانی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9912130071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نازنین زارعی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9912130064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85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بیژن افشار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9912130010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مرضیه ثمری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981212102006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برنامه ریزی اجتماعی و تعاون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صوفی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981212112011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کیانا مجیری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9912130128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هستی هوبر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9912130162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 صفربین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981212111019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بابک محمدی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981212111028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ملیکا کریمی فرد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9912130118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حامد تاتار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98121261008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جامعه شناسی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اروین حیدری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98121261014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ایمان شیوه کش اناری پور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98121261023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نازنین بهرامی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98121262008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Default="00520600" w:rsidP="00520600">
            <w:pPr>
              <w:jc w:val="center"/>
            </w:pPr>
            <w:r w:rsidRPr="00965B6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 برزو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98121261003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محمدیان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98121261032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  <w:tr w:rsidR="00520600" w:rsidRPr="00D034A7" w:rsidTr="00520600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0600" w:rsidRDefault="00520600" w:rsidP="006E23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صالحی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98121261024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</w:tcBorders>
          </w:tcPr>
          <w:p w:rsidR="00520600" w:rsidRPr="00211697" w:rsidRDefault="00520600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520600" w:rsidRDefault="00520600" w:rsidP="00520600">
            <w:pPr>
              <w:bidi w:val="0"/>
              <w:jc w:val="center"/>
              <w:rPr>
                <w:rFonts w:ascii="Arial" w:hAnsi="Arial" w:cs="B Mitra"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مددکاری اجتماعی</w:t>
            </w:r>
          </w:p>
        </w:tc>
      </w:tr>
    </w:tbl>
    <w:p w:rsidR="006E23AB" w:rsidRDefault="006E23AB" w:rsidP="00C96F5A">
      <w:pPr>
        <w:jc w:val="center"/>
        <w:rPr>
          <w:rFonts w:asciiTheme="minorBidi" w:hAnsiTheme="minorBidi" w:cs="B Zar"/>
          <w:b/>
          <w:bCs/>
        </w:rPr>
      </w:pPr>
    </w:p>
    <w:p w:rsidR="006E23AB" w:rsidRPr="006E23AB" w:rsidRDefault="006E23AB" w:rsidP="006E23AB">
      <w:pPr>
        <w:rPr>
          <w:rFonts w:asciiTheme="minorBidi" w:hAnsiTheme="minorBidi" w:cs="B Zar"/>
        </w:rPr>
      </w:pPr>
    </w:p>
    <w:p w:rsidR="006E23AB" w:rsidRPr="006E23AB" w:rsidRDefault="006E23AB" w:rsidP="006E23AB">
      <w:pPr>
        <w:rPr>
          <w:rFonts w:asciiTheme="minorBidi" w:hAnsiTheme="minorBidi" w:cs="B Zar"/>
        </w:rPr>
      </w:pPr>
    </w:p>
    <w:p w:rsidR="006E23AB" w:rsidRDefault="006E23AB">
      <w:pPr>
        <w:bidi w:val="0"/>
        <w:rPr>
          <w:rFonts w:asciiTheme="minorBidi" w:hAnsiTheme="minorBidi" w:cs="B Zar"/>
          <w:rtl/>
        </w:rPr>
      </w:pPr>
      <w:r>
        <w:rPr>
          <w:rFonts w:asciiTheme="minorBidi" w:hAnsiTheme="minorBidi" w:cs="B Zar"/>
          <w:rtl/>
        </w:rPr>
        <w:br w:type="page"/>
      </w:r>
    </w:p>
    <w:p w:rsidR="006E23AB" w:rsidRPr="006E23AB" w:rsidRDefault="006E23AB" w:rsidP="006E23AB">
      <w:pPr>
        <w:jc w:val="center"/>
        <w:rPr>
          <w:rFonts w:asciiTheme="minorBidi" w:hAnsiTheme="minorBidi" w:cs="B Zar"/>
        </w:rPr>
      </w:pPr>
    </w:p>
    <w:p w:rsidR="006E23AB" w:rsidRPr="006E23AB" w:rsidRDefault="006E23AB" w:rsidP="006E23AB">
      <w:pPr>
        <w:rPr>
          <w:rFonts w:asciiTheme="minorBidi" w:hAnsiTheme="minorBidi" w:cs="B Zar"/>
        </w:rPr>
      </w:pPr>
    </w:p>
    <w:p w:rsidR="00643C28" w:rsidRPr="001A433B" w:rsidRDefault="00643C28" w:rsidP="00D074AE">
      <w:pPr>
        <w:jc w:val="center"/>
        <w:rPr>
          <w:rFonts w:cs="B Titr"/>
          <w:b/>
          <w:bCs/>
          <w:sz w:val="28"/>
          <w:szCs w:val="28"/>
          <w:rtl/>
        </w:rPr>
      </w:pPr>
      <w:r w:rsidRPr="001A433B">
        <w:rPr>
          <w:rFonts w:cs="B Titr" w:hint="cs"/>
          <w:b/>
          <w:bCs/>
          <w:sz w:val="28"/>
          <w:szCs w:val="28"/>
          <w:rtl/>
        </w:rPr>
        <w:t>اسامی داوطلبان عضویت در شورای صنفی</w:t>
      </w:r>
      <w:r w:rsidR="00D074AE">
        <w:rPr>
          <w:rFonts w:cs="B Titr" w:hint="cs"/>
          <w:b/>
          <w:bCs/>
          <w:sz w:val="28"/>
          <w:szCs w:val="28"/>
          <w:rtl/>
        </w:rPr>
        <w:t xml:space="preserve"> </w:t>
      </w:r>
      <w:r w:rsidR="00D074AE">
        <w:rPr>
          <w:rFonts w:cs="B Titr" w:hint="cs"/>
          <w:b/>
          <w:bCs/>
          <w:sz w:val="36"/>
          <w:szCs w:val="36"/>
          <w:rtl/>
        </w:rPr>
        <w:t xml:space="preserve">1400 </w:t>
      </w:r>
      <w:r w:rsidRPr="001A433B">
        <w:rPr>
          <w:rFonts w:cs="B Titr" w:hint="cs"/>
          <w:b/>
          <w:bCs/>
          <w:sz w:val="36"/>
          <w:szCs w:val="36"/>
          <w:rtl/>
        </w:rPr>
        <w:t xml:space="preserve">  </w:t>
      </w:r>
    </w:p>
    <w:p w:rsidR="00643C28" w:rsidRDefault="00643C28" w:rsidP="00D074AE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دانشکده </w:t>
      </w:r>
      <w:r w:rsidR="00D074AE">
        <w:rPr>
          <w:rFonts w:cs="B Titr" w:hint="cs"/>
          <w:b/>
          <w:bCs/>
          <w:sz w:val="28"/>
          <w:szCs w:val="28"/>
          <w:u w:val="single"/>
          <w:rtl/>
        </w:rPr>
        <w:t>اقتصاد</w:t>
      </w:r>
    </w:p>
    <w:tbl>
      <w:tblPr>
        <w:tblStyle w:val="TableGrid"/>
        <w:tblpPr w:leftFromText="180" w:rightFromText="180" w:vertAnchor="text" w:horzAnchor="margin" w:tblpXSpec="center" w:tblpY="636"/>
        <w:bidiVisual/>
        <w:tblW w:w="9186" w:type="dxa"/>
        <w:tblLook w:val="04A0" w:firstRow="1" w:lastRow="0" w:firstColumn="1" w:lastColumn="0" w:noHBand="0" w:noVBand="1"/>
      </w:tblPr>
      <w:tblGrid>
        <w:gridCol w:w="724"/>
        <w:gridCol w:w="2346"/>
        <w:gridCol w:w="2136"/>
        <w:gridCol w:w="2085"/>
        <w:gridCol w:w="1895"/>
      </w:tblGrid>
      <w:tr w:rsidR="00643C28" w:rsidRPr="00D034A7" w:rsidTr="005A1AC7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6A0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643C28" w:rsidRPr="00D034A7" w:rsidTr="00D94717">
        <w:trPr>
          <w:trHeight w:val="179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3C28" w:rsidRPr="004B6A05" w:rsidRDefault="00643C28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43C28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علی  محمدپور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43C28" w:rsidRPr="00D074AE" w:rsidRDefault="00D074AE" w:rsidP="00D074AE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40012541039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43C28" w:rsidRPr="00211697" w:rsidRDefault="00D074AE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کارشناسی </w:t>
            </w:r>
            <w:r w:rsidR="005A1AC7"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43C28" w:rsidRPr="00211697" w:rsidRDefault="00D074AE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اقتصادی</w:t>
            </w:r>
          </w:p>
        </w:tc>
      </w:tr>
      <w:tr w:rsidR="005A1AC7" w:rsidRPr="00D034A7" w:rsidTr="00D94717">
        <w:trPr>
          <w:trHeight w:val="370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1AC7" w:rsidRDefault="005A1AC7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5A1AC7" w:rsidRPr="00211697" w:rsidRDefault="006D793D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سارینا سیف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5A1AC7" w:rsidRPr="00211697" w:rsidRDefault="006D793D" w:rsidP="00211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93D">
              <w:rPr>
                <w:rFonts w:cs="B Nazanin"/>
                <w:b/>
                <w:bCs/>
                <w:sz w:val="24"/>
                <w:szCs w:val="24"/>
                <w:rtl/>
              </w:rPr>
              <w:t>9912530087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5A1AC7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5A1AC7" w:rsidRPr="006D793D" w:rsidRDefault="006D793D" w:rsidP="00520600">
            <w:pPr>
              <w:jc w:val="center"/>
              <w:rPr>
                <w:rFonts w:ascii="Arial" w:hAnsi="Arial" w:cs="B Mitra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Mitra" w:hint="cs"/>
                <w:color w:val="000000"/>
                <w:sz w:val="28"/>
                <w:szCs w:val="28"/>
                <w:rtl/>
              </w:rPr>
              <w:t>اقتصاد</w:t>
            </w:r>
          </w:p>
        </w:tc>
      </w:tr>
      <w:tr w:rsidR="006D793D" w:rsidRPr="00D034A7" w:rsidTr="00D94717">
        <w:trPr>
          <w:trHeight w:val="29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محمدباقر گردون پناه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9912530125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5A1AC7">
        <w:trPr>
          <w:trHeight w:val="36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310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6D79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كيميا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 </w:t>
            </w: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حيدرزاده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9912530043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520600">
        <w:trPr>
          <w:trHeight w:val="50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AF12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93D">
              <w:rPr>
                <w:rFonts w:cs="B Nazanin" w:hint="cs"/>
                <w:b/>
                <w:bCs/>
                <w:sz w:val="24"/>
                <w:szCs w:val="24"/>
                <w:rtl/>
              </w:rPr>
              <w:t>امیرمحمد</w:t>
            </w:r>
            <w:r w:rsidRPr="006D79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93D">
              <w:rPr>
                <w:rFonts w:cs="B Nazanin" w:hint="cs"/>
                <w:b/>
                <w:bCs/>
                <w:sz w:val="24"/>
                <w:szCs w:val="24"/>
                <w:rtl/>
              </w:rPr>
              <w:t>قربانی</w:t>
            </w:r>
            <w:r w:rsidRPr="006D79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93D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40012532053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D793D" w:rsidRPr="00520600" w:rsidRDefault="006D793D" w:rsidP="0052060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EA30D1">
        <w:trPr>
          <w:trHeight w:val="271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 </w:t>
            </w: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علی نژاد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9912530109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D793D" w:rsidRPr="00520600" w:rsidRDefault="006D793D" w:rsidP="0052060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EA30D1">
        <w:trPr>
          <w:trHeight w:val="129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مبینا شایسته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9912530129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D793D" w:rsidRPr="00520600" w:rsidRDefault="006D793D" w:rsidP="0052060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EA30D1">
        <w:trPr>
          <w:trHeight w:val="291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سید روح‌الله موتورچی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9912530145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D793D" w:rsidRPr="00520600" w:rsidRDefault="006D793D" w:rsidP="0052060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EA30D1">
        <w:trPr>
          <w:trHeight w:val="296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علی محمدمیرزائی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98125212047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D793D" w:rsidRPr="00520600" w:rsidRDefault="006D793D" w:rsidP="0052060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0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گیاه‌پور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9912530128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2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AF12F8" w:rsidRDefault="006D793D" w:rsidP="0052060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12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محمدرضا چنارانی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520600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40012531024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42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 </w:t>
            </w: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ربیعی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9912530058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91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سامنی ملایری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9912530077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EA633A">
        <w:trPr>
          <w:trHeight w:val="354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محسن فانی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9912530113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78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علی احمدخانی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9912530003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398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محمدامین</w:t>
            </w:r>
            <w:bookmarkStart w:id="0" w:name="_GoBack"/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 </w:t>
            </w:r>
            <w:bookmarkEnd w:id="0"/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عبداللهی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9912530105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6D793D" w:rsidRPr="00D034A7" w:rsidTr="00D94717">
        <w:trPr>
          <w:trHeight w:val="247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793D" w:rsidRDefault="006D793D" w:rsidP="005A1A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مهدی خان محمدی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E267DC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9912530046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211697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169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6D793D" w:rsidRPr="00520600" w:rsidRDefault="006D793D" w:rsidP="005206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</w:p>
        </w:tc>
      </w:tr>
      <w:tr w:rsidR="00233B03" w:rsidRPr="00D034A7" w:rsidTr="005A1AC7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B03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ساناز شمس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9912530092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64B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نظری</w:t>
            </w:r>
          </w:p>
        </w:tc>
      </w:tr>
      <w:tr w:rsidR="00233B03" w:rsidRPr="00D034A7" w:rsidTr="005A1AC7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B03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امیرمحمد احیائی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9912530007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64B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نظری</w:t>
            </w:r>
          </w:p>
        </w:tc>
      </w:tr>
      <w:tr w:rsidR="00233B03" w:rsidRPr="00D034A7" w:rsidTr="005A1AC7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B03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اولدوز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 </w:t>
            </w: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حیدری</w:t>
            </w:r>
            <w:r w:rsidRPr="00520600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9912530044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64B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نظری</w:t>
            </w:r>
          </w:p>
        </w:tc>
      </w:tr>
      <w:tr w:rsidR="00233B03" w:rsidRPr="00D034A7" w:rsidTr="005A1AC7">
        <w:trPr>
          <w:trHeight w:val="473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B03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مائده خواجه خلیلی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9912530051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64B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233B03" w:rsidRPr="00520600" w:rsidRDefault="00233B03" w:rsidP="00233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60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نظری</w:t>
            </w:r>
          </w:p>
        </w:tc>
      </w:tr>
    </w:tbl>
    <w:p w:rsidR="006E23AB" w:rsidRPr="006E23AB" w:rsidRDefault="006E23AB" w:rsidP="006E23AB">
      <w:pPr>
        <w:rPr>
          <w:rFonts w:asciiTheme="minorBidi" w:hAnsiTheme="minorBidi" w:cs="B Zar"/>
        </w:rPr>
      </w:pPr>
    </w:p>
    <w:p w:rsidR="006E23AB" w:rsidRPr="00520600" w:rsidRDefault="006E23AB" w:rsidP="00520600">
      <w:pPr>
        <w:spacing w:after="0" w:line="240" w:lineRule="auto"/>
        <w:jc w:val="center"/>
        <w:rPr>
          <w:rFonts w:eastAsiaTheme="minorEastAsia" w:cs="B Nazanin"/>
          <w:b/>
          <w:bCs/>
          <w:sz w:val="24"/>
          <w:szCs w:val="24"/>
        </w:rPr>
      </w:pPr>
    </w:p>
    <w:p w:rsidR="000C5FCC" w:rsidRPr="00D074AE" w:rsidRDefault="000B2A59" w:rsidP="00D074AE">
      <w:pPr>
        <w:bidi w:val="0"/>
        <w:rPr>
          <w:rFonts w:asciiTheme="minorBidi" w:hAnsiTheme="minorBidi" w:cs="B Zar"/>
        </w:rPr>
      </w:pPr>
      <w:r>
        <w:rPr>
          <w:rFonts w:asciiTheme="minorBidi" w:hAnsiTheme="minorBidi" w:cs="B Zar"/>
          <w:rtl/>
        </w:rPr>
        <w:br w:type="page"/>
      </w:r>
    </w:p>
    <w:p w:rsidR="006E23AB" w:rsidRPr="006E23AB" w:rsidRDefault="006E23AB" w:rsidP="006E23AB">
      <w:pPr>
        <w:rPr>
          <w:rFonts w:asciiTheme="minorBidi" w:hAnsiTheme="minorBidi" w:cs="B Zar"/>
        </w:rPr>
      </w:pPr>
    </w:p>
    <w:p w:rsidR="006E23AB" w:rsidRPr="006E23AB" w:rsidRDefault="006E23AB" w:rsidP="00211697">
      <w:pPr>
        <w:rPr>
          <w:rFonts w:asciiTheme="minorBidi" w:hAnsiTheme="minorBidi" w:cs="B Zar"/>
        </w:rPr>
      </w:pPr>
    </w:p>
    <w:p w:rsidR="006E23AB" w:rsidRPr="006E23AB" w:rsidRDefault="006E23AB" w:rsidP="006E23AB">
      <w:pPr>
        <w:rPr>
          <w:rFonts w:asciiTheme="minorBidi" w:hAnsiTheme="minorBidi" w:cs="B Zar"/>
        </w:rPr>
      </w:pPr>
    </w:p>
    <w:p w:rsidR="00264C29" w:rsidRPr="006E23AB" w:rsidRDefault="00264C29" w:rsidP="006E23AB">
      <w:pPr>
        <w:rPr>
          <w:rFonts w:asciiTheme="minorBidi" w:hAnsiTheme="minorBidi" w:cs="B Zar"/>
        </w:rPr>
      </w:pPr>
    </w:p>
    <w:sectPr w:rsidR="00264C29" w:rsidRPr="006E23AB" w:rsidSect="00366DA4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29" w:rsidRDefault="00651929" w:rsidP="00366DA4">
      <w:pPr>
        <w:spacing w:after="0" w:line="240" w:lineRule="auto"/>
      </w:pPr>
      <w:r>
        <w:separator/>
      </w:r>
    </w:p>
  </w:endnote>
  <w:endnote w:type="continuationSeparator" w:id="0">
    <w:p w:rsidR="00651929" w:rsidRDefault="00651929" w:rsidP="0036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02773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DA4" w:rsidRDefault="00366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F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66DA4" w:rsidRDefault="00366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29" w:rsidRDefault="00651929" w:rsidP="00366DA4">
      <w:pPr>
        <w:spacing w:after="0" w:line="240" w:lineRule="auto"/>
      </w:pPr>
      <w:r>
        <w:separator/>
      </w:r>
    </w:p>
  </w:footnote>
  <w:footnote w:type="continuationSeparator" w:id="0">
    <w:p w:rsidR="00651929" w:rsidRDefault="00651929" w:rsidP="00366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29"/>
    <w:rsid w:val="000B2A59"/>
    <w:rsid w:val="000C5FCC"/>
    <w:rsid w:val="00165771"/>
    <w:rsid w:val="00211697"/>
    <w:rsid w:val="00233B03"/>
    <w:rsid w:val="00264C29"/>
    <w:rsid w:val="002C3ACC"/>
    <w:rsid w:val="003223FF"/>
    <w:rsid w:val="00366DA4"/>
    <w:rsid w:val="003F7890"/>
    <w:rsid w:val="005065FF"/>
    <w:rsid w:val="00520600"/>
    <w:rsid w:val="00524029"/>
    <w:rsid w:val="005572AF"/>
    <w:rsid w:val="00570123"/>
    <w:rsid w:val="005A1AC7"/>
    <w:rsid w:val="00643C28"/>
    <w:rsid w:val="00651929"/>
    <w:rsid w:val="00652ED9"/>
    <w:rsid w:val="006D793D"/>
    <w:rsid w:val="006E23AB"/>
    <w:rsid w:val="006F720D"/>
    <w:rsid w:val="008703F6"/>
    <w:rsid w:val="008A1A61"/>
    <w:rsid w:val="0098154E"/>
    <w:rsid w:val="00A20F06"/>
    <w:rsid w:val="00AD3D26"/>
    <w:rsid w:val="00AF12F8"/>
    <w:rsid w:val="00B56AFC"/>
    <w:rsid w:val="00C204A0"/>
    <w:rsid w:val="00C96F5A"/>
    <w:rsid w:val="00D074AE"/>
    <w:rsid w:val="00D94717"/>
    <w:rsid w:val="00DD1EB2"/>
    <w:rsid w:val="00DE6C72"/>
    <w:rsid w:val="00E267DC"/>
    <w:rsid w:val="00EA633A"/>
    <w:rsid w:val="00F63833"/>
    <w:rsid w:val="00FC5D03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0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F7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2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2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2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2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2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2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2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2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2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2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2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2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2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2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720D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20D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72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F720D"/>
    <w:rPr>
      <w:b/>
      <w:bCs/>
    </w:rPr>
  </w:style>
  <w:style w:type="character" w:styleId="Emphasis">
    <w:name w:val="Emphasis"/>
    <w:uiPriority w:val="20"/>
    <w:qFormat/>
    <w:rsid w:val="006F720D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F72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720D"/>
  </w:style>
  <w:style w:type="paragraph" w:styleId="ListParagraph">
    <w:name w:val="List Paragraph"/>
    <w:basedOn w:val="Normal"/>
    <w:uiPriority w:val="34"/>
    <w:qFormat/>
    <w:rsid w:val="006F72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2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720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2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20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6F720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F720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F720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F720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F720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20D"/>
    <w:pPr>
      <w:outlineLvl w:val="9"/>
    </w:pPr>
  </w:style>
  <w:style w:type="table" w:styleId="TableGrid">
    <w:name w:val="Table Grid"/>
    <w:basedOn w:val="TableNormal"/>
    <w:uiPriority w:val="59"/>
    <w:rsid w:val="00C96F5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6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A4"/>
  </w:style>
  <w:style w:type="paragraph" w:styleId="Footer">
    <w:name w:val="footer"/>
    <w:basedOn w:val="Normal"/>
    <w:link w:val="FooterChar"/>
    <w:uiPriority w:val="99"/>
    <w:unhideWhenUsed/>
    <w:rsid w:val="0036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0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F7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2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2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2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2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2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2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2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2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2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2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2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2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2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2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720D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20D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72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F720D"/>
    <w:rPr>
      <w:b/>
      <w:bCs/>
    </w:rPr>
  </w:style>
  <w:style w:type="character" w:styleId="Emphasis">
    <w:name w:val="Emphasis"/>
    <w:uiPriority w:val="20"/>
    <w:qFormat/>
    <w:rsid w:val="006F720D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F72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720D"/>
  </w:style>
  <w:style w:type="paragraph" w:styleId="ListParagraph">
    <w:name w:val="List Paragraph"/>
    <w:basedOn w:val="Normal"/>
    <w:uiPriority w:val="34"/>
    <w:qFormat/>
    <w:rsid w:val="006F72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2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720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2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20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6F720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F720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F720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F720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F720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20D"/>
    <w:pPr>
      <w:outlineLvl w:val="9"/>
    </w:pPr>
  </w:style>
  <w:style w:type="table" w:styleId="TableGrid">
    <w:name w:val="Table Grid"/>
    <w:basedOn w:val="TableNormal"/>
    <w:uiPriority w:val="59"/>
    <w:rsid w:val="00C96F5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6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A4"/>
  </w:style>
  <w:style w:type="paragraph" w:styleId="Footer">
    <w:name w:val="footer"/>
    <w:basedOn w:val="Normal"/>
    <w:link w:val="FooterChar"/>
    <w:uiPriority w:val="99"/>
    <w:unhideWhenUsed/>
    <w:rsid w:val="0036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user</cp:lastModifiedBy>
  <cp:revision>8</cp:revision>
  <dcterms:created xsi:type="dcterms:W3CDTF">2022-02-20T04:23:00Z</dcterms:created>
  <dcterms:modified xsi:type="dcterms:W3CDTF">2022-02-26T05:02:00Z</dcterms:modified>
</cp:coreProperties>
</file>